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4D12" w14:textId="1EED9C96" w:rsidR="00A71387" w:rsidRPr="00DE7AAF" w:rsidRDefault="00A71387" w:rsidP="00E16EA3">
      <w:pPr>
        <w:spacing w:after="0" w:line="36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DE7AAF">
        <w:rPr>
          <w:rFonts w:ascii="Arial" w:hAnsi="Arial" w:cs="Arial"/>
          <w:b/>
          <w:color w:val="404040"/>
          <w:sz w:val="24"/>
          <w:szCs w:val="24"/>
        </w:rPr>
        <w:t xml:space="preserve">Nombre del empleado (a): </w:t>
      </w:r>
      <w:sdt>
        <w:sdtPr>
          <w:rPr>
            <w:rFonts w:ascii="Arial" w:hAnsi="Arial" w:cs="Arial"/>
            <w:color w:val="404040"/>
            <w:sz w:val="24"/>
            <w:szCs w:val="24"/>
          </w:rPr>
          <w:alias w:val="Nombre"/>
          <w:tag w:val="Nombre"/>
          <w:id w:val="984735151"/>
          <w:lock w:val="sdtLocked"/>
          <w:placeholder>
            <w:docPart w:val="A2F7D442A6BA44DF8361C8FC0FAEC859"/>
          </w:placeholder>
          <w:showingPlcHdr/>
          <w:text/>
        </w:sdtPr>
        <w:sdtContent>
          <w:r w:rsidR="00A8733F" w:rsidRPr="00873908">
            <w:rPr>
              <w:rStyle w:val="Textodelmarcadordeposicin"/>
            </w:rPr>
            <w:t>Haga clic o pulse aquí para escribir texto.</w:t>
          </w:r>
        </w:sdtContent>
      </w:sdt>
      <w:r w:rsidRPr="00DE7AAF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700A9D0E" w14:textId="55EC0CCB" w:rsidR="00A71387" w:rsidRPr="00DE7AAF" w:rsidRDefault="00A71387" w:rsidP="00E16EA3">
      <w:pPr>
        <w:spacing w:after="0" w:line="36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DE7AAF">
        <w:rPr>
          <w:rFonts w:ascii="Arial" w:hAnsi="Arial" w:cs="Arial"/>
          <w:b/>
          <w:bCs/>
          <w:color w:val="404040"/>
          <w:sz w:val="24"/>
          <w:szCs w:val="24"/>
        </w:rPr>
        <w:t>Fecha de solicitud:</w:t>
      </w:r>
      <w:r w:rsidRPr="00DE7AAF">
        <w:rPr>
          <w:rFonts w:ascii="Arial" w:hAnsi="Arial" w:cs="Arial"/>
          <w:color w:val="404040"/>
          <w:sz w:val="24"/>
          <w:szCs w:val="24"/>
        </w:rPr>
        <w:t xml:space="preserve"> </w:t>
      </w:r>
      <w:r w:rsidR="006F6A82" w:rsidRPr="00DE7AAF">
        <w:rPr>
          <w:rFonts w:ascii="Arial" w:hAnsi="Arial" w:cs="Arial"/>
          <w:color w:val="404040"/>
          <w:sz w:val="24"/>
          <w:szCs w:val="24"/>
        </w:rPr>
        <w:fldChar w:fldCharType="begin"/>
      </w:r>
      <w:r w:rsidR="006F6A82" w:rsidRPr="00DE7AAF">
        <w:rPr>
          <w:rFonts w:ascii="Arial" w:hAnsi="Arial" w:cs="Arial"/>
          <w:color w:val="404040"/>
          <w:sz w:val="24"/>
          <w:szCs w:val="24"/>
        </w:rPr>
        <w:instrText xml:space="preserve"> TIME \@ "dd 'de' MMMM 'de' yyyy" </w:instrText>
      </w:r>
      <w:r w:rsidR="006F6A82" w:rsidRPr="00DE7AAF">
        <w:rPr>
          <w:rFonts w:ascii="Arial" w:hAnsi="Arial" w:cs="Arial"/>
          <w:color w:val="404040"/>
          <w:sz w:val="24"/>
          <w:szCs w:val="24"/>
        </w:rPr>
        <w:fldChar w:fldCharType="separate"/>
      </w:r>
      <w:r w:rsidR="004846F2">
        <w:rPr>
          <w:rFonts w:ascii="Arial" w:hAnsi="Arial" w:cs="Arial"/>
          <w:noProof/>
          <w:color w:val="404040"/>
          <w:sz w:val="24"/>
          <w:szCs w:val="24"/>
        </w:rPr>
        <w:t>18 de marzo de 2025</w:t>
      </w:r>
      <w:r w:rsidR="006F6A82" w:rsidRPr="00DE7AAF">
        <w:rPr>
          <w:rFonts w:ascii="Arial" w:hAnsi="Arial" w:cs="Arial"/>
          <w:color w:val="404040"/>
          <w:sz w:val="24"/>
          <w:szCs w:val="24"/>
        </w:rPr>
        <w:fldChar w:fldCharType="end"/>
      </w:r>
    </w:p>
    <w:p w14:paraId="6238030B" w14:textId="77777777" w:rsidR="00A71387" w:rsidRPr="00DE7AAF" w:rsidRDefault="00A71387" w:rsidP="00E16EA3">
      <w:pPr>
        <w:spacing w:after="0" w:line="360" w:lineRule="auto"/>
        <w:jc w:val="both"/>
        <w:rPr>
          <w:rFonts w:ascii="Arial" w:hAnsi="Arial" w:cs="Arial"/>
          <w:color w:val="404040"/>
          <w:sz w:val="24"/>
          <w:szCs w:val="24"/>
        </w:rPr>
      </w:pPr>
    </w:p>
    <w:p w14:paraId="19D998A3" w14:textId="52BF5F72" w:rsidR="00A71387" w:rsidRPr="00DE7AAF" w:rsidRDefault="00A71387" w:rsidP="00E16EA3">
      <w:pPr>
        <w:spacing w:after="0" w:line="36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DE7AAF">
        <w:rPr>
          <w:rFonts w:ascii="Arial" w:hAnsi="Arial" w:cs="Arial"/>
          <w:b/>
          <w:bCs/>
          <w:color w:val="404040"/>
          <w:sz w:val="24"/>
          <w:szCs w:val="24"/>
        </w:rPr>
        <w:t>Proceso al que pertenece:</w:t>
      </w:r>
      <w:r w:rsidRPr="00DE7AAF">
        <w:rPr>
          <w:rFonts w:ascii="Arial" w:hAnsi="Arial" w:cs="Arial"/>
          <w:color w:val="40404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404040"/>
            <w:sz w:val="24"/>
            <w:szCs w:val="24"/>
          </w:rPr>
          <w:alias w:val="Proceso"/>
          <w:tag w:val="Proceso"/>
          <w:id w:val="-1388872720"/>
          <w:lock w:val="sdtLocked"/>
          <w:placeholder>
            <w:docPart w:val="DefaultPlaceholder_-1854013438"/>
          </w:placeholder>
          <w:dropDownList>
            <w:listItem w:displayText="Administración y Finanzas" w:value="Administración y Finanzas"/>
            <w:listItem w:displayText="Comercial" w:value="Comercial"/>
            <w:listItem w:displayText="Comercial / Contact Center" w:value="Comercial / Contact Center"/>
            <w:listItem w:displayText="Comercial / Mercadeo" w:value="Comercial / Mercadeo"/>
            <w:listItem w:displayText="Comercial / Servicio Técnico" w:value="Comercial / Servicio Técnico"/>
            <w:listItem w:displayText="Comercial / Tiendas" w:value="Comercial / Tiendas"/>
            <w:listItem w:displayText="Especialidades Biomédicas / Biomédica Clínica" w:value="Especialidades Biomédicas / Biomédica Clínica"/>
            <w:listItem w:displayText="Especialidades Médicas" w:value="Especialidades Médicas"/>
            <w:listItem w:displayText="Operaciones / Almacen" w:value="Operaciones / Almacen"/>
            <w:listItem w:displayText="Operaciones / Compras" w:value="Operaciones / Compras"/>
            <w:listItem w:displayText="Operaciones / Logística" w:value="Operaciones / Logística"/>
            <w:listItem w:displayText="Seguridad" w:value="Seguridad"/>
            <w:listItem w:displayText="Servicios Biomédicos / Biomédica Aplicacionista" w:value="Servicios Biomédicos / Biomédica Aplicacionista"/>
            <w:listItem w:displayText="Servicios Biomédicos / Biomédica Técnica" w:value="Servicios Biomédicos / Biomédica Técnica"/>
            <w:listItem w:displayText="Sistemas" w:value="Sistemas"/>
            <w:listItem w:displayText="Sub Dirección General" w:value="Sub Dirección General"/>
            <w:listItem w:displayText="Sub Dirección General / Gestión de Calidad" w:value="Sub Dirección General / Gestión de Calidad"/>
            <w:listItem w:displayText="Sub Dirección General / Recursos Humanos" w:value="Sub Dirección General / Recursos Humanos"/>
          </w:dropDownList>
        </w:sdtPr>
        <w:sdtContent>
          <w:r w:rsidR="00E20011">
            <w:rPr>
              <w:rFonts w:ascii="Arial" w:hAnsi="Arial" w:cs="Arial"/>
              <w:color w:val="404040"/>
              <w:sz w:val="24"/>
              <w:szCs w:val="24"/>
            </w:rPr>
            <w:t>Administración y Finanzas</w:t>
          </w:r>
        </w:sdtContent>
      </w:sdt>
    </w:p>
    <w:p w14:paraId="4BC15E4F" w14:textId="72CADD58" w:rsidR="00A71387" w:rsidRPr="00DE7AAF" w:rsidRDefault="00A71387" w:rsidP="00E16EA3">
      <w:pPr>
        <w:spacing w:after="0" w:line="360" w:lineRule="auto"/>
        <w:jc w:val="both"/>
        <w:rPr>
          <w:rFonts w:ascii="Arial" w:hAnsi="Arial" w:cs="Arial"/>
          <w:color w:val="404040"/>
          <w:sz w:val="24"/>
          <w:szCs w:val="24"/>
        </w:rPr>
      </w:pPr>
      <w:r w:rsidRPr="00DE7AAF">
        <w:rPr>
          <w:rFonts w:ascii="Arial" w:hAnsi="Arial" w:cs="Arial"/>
          <w:b/>
          <w:bCs/>
          <w:color w:val="404040"/>
          <w:sz w:val="24"/>
          <w:szCs w:val="24"/>
        </w:rPr>
        <w:t>Puesto que desempeña:</w:t>
      </w:r>
      <w:r w:rsidRPr="00DE7AAF">
        <w:rPr>
          <w:rFonts w:ascii="Arial" w:hAnsi="Arial" w:cs="Arial"/>
          <w:color w:val="404040"/>
          <w:sz w:val="24"/>
          <w:szCs w:val="24"/>
        </w:rPr>
        <w:t xml:space="preserve"> </w:t>
      </w:r>
      <w:sdt>
        <w:sdtPr>
          <w:rPr>
            <w:rFonts w:ascii="Arial" w:hAnsi="Arial" w:cs="Arial"/>
            <w:color w:val="404040"/>
            <w:sz w:val="24"/>
            <w:szCs w:val="24"/>
          </w:rPr>
          <w:alias w:val="Cargo dentro de la empresa"/>
          <w:tag w:val="Cargo dentro de la empresa"/>
          <w:id w:val="-1939749395"/>
          <w:lock w:val="sdtLocked"/>
          <w:placeholder>
            <w:docPart w:val="B4E480AA94654C54A4908AC373044C91"/>
          </w:placeholder>
          <w:showingPlcHdr/>
          <w:text/>
        </w:sdtPr>
        <w:sdtContent>
          <w:r w:rsidR="008D233A" w:rsidRPr="00873908">
            <w:rPr>
              <w:rStyle w:val="Textodelmarcadordeposicin"/>
            </w:rPr>
            <w:t>Haga clic o pulse aquí para escribir texto.</w:t>
          </w:r>
        </w:sdtContent>
      </w:sdt>
    </w:p>
    <w:p w14:paraId="544BE646" w14:textId="77777777" w:rsidR="00A71387" w:rsidRPr="00DE7AAF" w:rsidRDefault="00A71387" w:rsidP="006C7B3E">
      <w:pPr>
        <w:tabs>
          <w:tab w:val="left" w:pos="1470"/>
        </w:tabs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tbl>
      <w:tblPr>
        <w:tblW w:w="10680" w:type="dxa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dotted" w:sz="4" w:space="0" w:color="F2F2F2" w:themeColor="background1" w:themeShade="F2"/>
          <w:insideV w:val="dotted" w:sz="4" w:space="0" w:color="F2F2F2" w:themeColor="background1" w:themeShade="F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3560"/>
        <w:gridCol w:w="1780"/>
        <w:gridCol w:w="1780"/>
      </w:tblGrid>
      <w:tr w:rsidR="00F662D3" w:rsidRPr="00C954D7" w14:paraId="6BC386B8" w14:textId="77777777" w:rsidTr="009D3F41">
        <w:trPr>
          <w:trHeight w:val="567"/>
          <w:jc w:val="center"/>
        </w:trPr>
        <w:tc>
          <w:tcPr>
            <w:tcW w:w="3560" w:type="dxa"/>
            <w:shd w:val="clear" w:color="auto" w:fill="auto"/>
            <w:vAlign w:val="center"/>
          </w:tcPr>
          <w:p w14:paraId="5A7FFD93" w14:textId="3C5B8CB3" w:rsidR="00F662D3" w:rsidRPr="00E16EA3" w:rsidRDefault="00030EC2" w:rsidP="00C9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  <w:t>Fecha de inicio:</w:t>
            </w:r>
          </w:p>
        </w:tc>
        <w:tc>
          <w:tcPr>
            <w:tcW w:w="3560" w:type="dxa"/>
            <w:shd w:val="clear" w:color="auto" w:fill="auto"/>
            <w:vAlign w:val="center"/>
          </w:tcPr>
          <w:p w14:paraId="7B2FD660" w14:textId="1F31771C" w:rsidR="00F662D3" w:rsidRPr="00E16EA3" w:rsidRDefault="00030EC2" w:rsidP="00C9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  <w:t>Fecha de finalización: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14:paraId="3B9C06F4" w14:textId="431CA10F" w:rsidR="00F662D3" w:rsidRPr="00E16EA3" w:rsidRDefault="00030EC2" w:rsidP="00C9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  <w:t>Fecha de retorno a labores:</w:t>
            </w:r>
          </w:p>
        </w:tc>
      </w:tr>
      <w:tr w:rsidR="00F662D3" w:rsidRPr="00C954D7" w14:paraId="6E15D642" w14:textId="77777777" w:rsidTr="007B30A1">
        <w:trPr>
          <w:trHeight w:val="1701"/>
          <w:jc w:val="center"/>
        </w:trPr>
        <w:sdt>
          <w:sdtPr>
            <w:rPr>
              <w:rFonts w:ascii="Arial" w:eastAsia="Times New Roman" w:hAnsi="Arial" w:cs="Arial"/>
              <w:color w:val="404040"/>
              <w:sz w:val="18"/>
              <w:szCs w:val="18"/>
              <w:lang w:eastAsia="es-HN"/>
            </w:rPr>
            <w:alias w:val="Inicio"/>
            <w:tag w:val="Inicio"/>
            <w:id w:val="615489962"/>
            <w:lock w:val="sdtLocked"/>
            <w:placeholder>
              <w:docPart w:val="DefaultPlaceholder_-1854013437"/>
            </w:placeholder>
            <w:showingPlcHdr/>
            <w:date w:fullDate="2025-03-20T00:00:00Z">
              <w:dateFormat w:val="dddd dd 'de' MMMM 'de' yyyy"/>
              <w:lid w:val="es-HN"/>
              <w:storeMappedDataAs w:val="dateTime"/>
              <w:calendar w:val="gregorian"/>
            </w:date>
          </w:sdtPr>
          <w:sdtContent>
            <w:tc>
              <w:tcPr>
                <w:tcW w:w="3560" w:type="dxa"/>
                <w:shd w:val="clear" w:color="auto" w:fill="auto"/>
                <w:vAlign w:val="center"/>
              </w:tcPr>
              <w:p w14:paraId="3A8CB2F4" w14:textId="2798FE29" w:rsidR="00F662D3" w:rsidRPr="004B66A6" w:rsidRDefault="004B66A6" w:rsidP="00C954D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404040"/>
                    <w:sz w:val="18"/>
                    <w:szCs w:val="18"/>
                    <w:lang w:eastAsia="es-HN"/>
                  </w:rPr>
                </w:pPr>
                <w:r w:rsidRPr="00BA5817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404040"/>
              <w:sz w:val="18"/>
              <w:szCs w:val="18"/>
              <w:lang w:eastAsia="es-HN"/>
            </w:rPr>
            <w:alias w:val="Final"/>
            <w:tag w:val="Final"/>
            <w:id w:val="-670792673"/>
            <w:lock w:val="sdtLocked"/>
            <w:placeholder>
              <w:docPart w:val="DefaultPlaceholder_-1854013437"/>
            </w:placeholder>
            <w:showingPlcHdr/>
            <w:date>
              <w:dateFormat w:val="dddd dd 'de' MMMM 'de' yyyy"/>
              <w:lid w:val="es-HN"/>
              <w:storeMappedDataAs w:val="dateTime"/>
              <w:calendar w:val="gregorian"/>
            </w:date>
          </w:sdtPr>
          <w:sdtContent>
            <w:tc>
              <w:tcPr>
                <w:tcW w:w="3560" w:type="dxa"/>
                <w:shd w:val="clear" w:color="auto" w:fill="auto"/>
                <w:vAlign w:val="center"/>
              </w:tcPr>
              <w:p w14:paraId="42B9FD7A" w14:textId="01CDE8C5" w:rsidR="00F662D3" w:rsidRPr="004B66A6" w:rsidRDefault="004B66A6" w:rsidP="00C954D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404040"/>
                    <w:sz w:val="18"/>
                    <w:szCs w:val="18"/>
                    <w:lang w:eastAsia="es-HN"/>
                  </w:rPr>
                </w:pPr>
                <w:r w:rsidRPr="00BA5817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404040"/>
              <w:sz w:val="18"/>
              <w:szCs w:val="18"/>
              <w:lang w:eastAsia="es-HN"/>
            </w:rPr>
            <w:alias w:val="Regreso"/>
            <w:tag w:val="Regreso"/>
            <w:id w:val="1849986525"/>
            <w:lock w:val="sdtLocked"/>
            <w:placeholder>
              <w:docPart w:val="DefaultPlaceholder_-1854013437"/>
            </w:placeholder>
            <w:showingPlcHdr/>
            <w:date>
              <w:dateFormat w:val="dddd dd 'de' MMMM 'de' yyyy"/>
              <w:lid w:val="es-HN"/>
              <w:storeMappedDataAs w:val="dateTime"/>
              <w:calendar w:val="gregorian"/>
            </w:date>
          </w:sdtPr>
          <w:sdtContent>
            <w:tc>
              <w:tcPr>
                <w:tcW w:w="3560" w:type="dxa"/>
                <w:gridSpan w:val="2"/>
                <w:shd w:val="clear" w:color="auto" w:fill="auto"/>
                <w:vAlign w:val="center"/>
              </w:tcPr>
              <w:p w14:paraId="6FD8DFFD" w14:textId="60507297" w:rsidR="00F662D3" w:rsidRPr="004B66A6" w:rsidRDefault="004B66A6" w:rsidP="00C954D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404040"/>
                    <w:sz w:val="18"/>
                    <w:szCs w:val="18"/>
                    <w:lang w:eastAsia="es-HN"/>
                  </w:rPr>
                </w:pPr>
                <w:r w:rsidRPr="00BA5817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9D3F41" w:rsidRPr="00C954D7" w14:paraId="0CDEB8D0" w14:textId="77777777" w:rsidTr="009D3F41">
        <w:trPr>
          <w:trHeight w:val="567"/>
          <w:jc w:val="center"/>
        </w:trPr>
        <w:tc>
          <w:tcPr>
            <w:tcW w:w="7120" w:type="dxa"/>
            <w:gridSpan w:val="2"/>
            <w:vMerge w:val="restart"/>
            <w:shd w:val="clear" w:color="auto" w:fill="auto"/>
          </w:tcPr>
          <w:p w14:paraId="1B045C26" w14:textId="77777777" w:rsidR="00DF1EBB" w:rsidRDefault="00DF1EBB" w:rsidP="009D3F41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  <w:t xml:space="preserve">Descripción del permiso: </w:t>
            </w:r>
          </w:p>
          <w:sdt>
            <w:sdtPr>
              <w:rPr>
                <w:rFonts w:ascii="Arial" w:eastAsia="Times New Roman" w:hAnsi="Arial" w:cs="Arial"/>
                <w:color w:val="404040"/>
                <w:sz w:val="18"/>
                <w:szCs w:val="18"/>
                <w:lang w:eastAsia="es-HN"/>
              </w:rPr>
              <w:alias w:val="Descripción del permiso"/>
              <w:tag w:val="Descripción del permiso"/>
              <w:id w:val="-46373619"/>
              <w:lock w:val="sdtLocked"/>
              <w:placeholder>
                <w:docPart w:val="DefaultPlaceholder_-1854013440"/>
              </w:placeholder>
              <w:showingPlcHdr/>
              <w:text w:multiLine="1"/>
            </w:sdtPr>
            <w:sdtContent>
              <w:p w14:paraId="51B74FC9" w14:textId="532F9A5E" w:rsidR="00DF1EBB" w:rsidRPr="00DF1EBB" w:rsidRDefault="007B30A1" w:rsidP="009D3F41">
                <w:pPr>
                  <w:spacing w:after="0" w:line="240" w:lineRule="auto"/>
                  <w:rPr>
                    <w:rFonts w:ascii="Arial" w:eastAsia="Times New Roman" w:hAnsi="Arial" w:cs="Arial"/>
                    <w:color w:val="404040"/>
                    <w:sz w:val="18"/>
                    <w:szCs w:val="18"/>
                    <w:lang w:eastAsia="es-HN"/>
                  </w:rPr>
                </w:pPr>
                <w:r w:rsidRPr="00873908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1780" w:type="dxa"/>
            <w:shd w:val="clear" w:color="auto" w:fill="auto"/>
            <w:vAlign w:val="center"/>
          </w:tcPr>
          <w:p w14:paraId="56D0E319" w14:textId="6D9033DB" w:rsidR="009D3F41" w:rsidRPr="00E16EA3" w:rsidRDefault="009D3F41" w:rsidP="00C9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  <w:t>Días disponibles: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404040"/>
              <w:sz w:val="18"/>
              <w:szCs w:val="18"/>
              <w:lang w:eastAsia="es-HN"/>
            </w:rPr>
            <w:alias w:val="Disponible"/>
            <w:tag w:val="Disponible"/>
            <w:id w:val="-644195531"/>
            <w:lock w:val="sdtLocked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80" w:type="dxa"/>
                <w:shd w:val="clear" w:color="auto" w:fill="auto"/>
                <w:vAlign w:val="center"/>
              </w:tcPr>
              <w:p w14:paraId="56C98ACD" w14:textId="2C18734F" w:rsidR="009D3F41" w:rsidRPr="00E16EA3" w:rsidRDefault="007B30A1" w:rsidP="00C954D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8"/>
                    <w:szCs w:val="18"/>
                    <w:lang w:eastAsia="es-HN"/>
                  </w:rPr>
                </w:pPr>
                <w:r w:rsidRPr="0087390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D3F41" w:rsidRPr="00C954D7" w14:paraId="4C000120" w14:textId="77777777" w:rsidTr="00883607">
        <w:trPr>
          <w:trHeight w:val="567"/>
          <w:jc w:val="center"/>
        </w:trPr>
        <w:tc>
          <w:tcPr>
            <w:tcW w:w="7120" w:type="dxa"/>
            <w:gridSpan w:val="2"/>
            <w:vMerge/>
            <w:shd w:val="clear" w:color="auto" w:fill="auto"/>
            <w:vAlign w:val="center"/>
          </w:tcPr>
          <w:p w14:paraId="6B360AAC" w14:textId="77777777" w:rsidR="009D3F41" w:rsidRPr="00E16EA3" w:rsidRDefault="009D3F41" w:rsidP="00C9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39099152" w14:textId="3302145C" w:rsidR="009D3F41" w:rsidRPr="00E16EA3" w:rsidRDefault="009D3F41" w:rsidP="00C9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  <w:t>Días solicitados: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404040"/>
              <w:sz w:val="18"/>
              <w:szCs w:val="18"/>
              <w:lang w:eastAsia="es-HN"/>
            </w:rPr>
            <w:alias w:val="Solicitado"/>
            <w:tag w:val="Solicitado"/>
            <w:id w:val="2044318512"/>
            <w:lock w:val="sdtLocked"/>
            <w:placeholder>
              <w:docPart w:val="DE02548260174DDA8D2C0A9B7D0B82E4"/>
            </w:placeholder>
            <w:showingPlcHdr/>
            <w:text/>
          </w:sdtPr>
          <w:sdtContent>
            <w:tc>
              <w:tcPr>
                <w:tcW w:w="1780" w:type="dxa"/>
                <w:shd w:val="clear" w:color="auto" w:fill="auto"/>
                <w:vAlign w:val="center"/>
              </w:tcPr>
              <w:p w14:paraId="5764AAF9" w14:textId="25A35158" w:rsidR="009D3F41" w:rsidRPr="00E16EA3" w:rsidRDefault="007B30A1" w:rsidP="00C954D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8"/>
                    <w:szCs w:val="18"/>
                    <w:lang w:eastAsia="es-HN"/>
                  </w:rPr>
                </w:pPr>
                <w:r w:rsidRPr="0087390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D3F41" w:rsidRPr="00C954D7" w14:paraId="7C642E26" w14:textId="77777777" w:rsidTr="00883607">
        <w:trPr>
          <w:trHeight w:val="567"/>
          <w:jc w:val="center"/>
        </w:trPr>
        <w:tc>
          <w:tcPr>
            <w:tcW w:w="7120" w:type="dxa"/>
            <w:gridSpan w:val="2"/>
            <w:vMerge/>
            <w:shd w:val="clear" w:color="auto" w:fill="auto"/>
            <w:vAlign w:val="center"/>
          </w:tcPr>
          <w:p w14:paraId="47BEEB7C" w14:textId="77777777" w:rsidR="009D3F41" w:rsidRPr="00E16EA3" w:rsidRDefault="009D3F41" w:rsidP="00C9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 w14:paraId="49076C5B" w14:textId="4625789E" w:rsidR="009D3F41" w:rsidRPr="00E16EA3" w:rsidRDefault="009D3F41" w:rsidP="00C9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  <w:t xml:space="preserve">Días restantes: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404040"/>
              <w:sz w:val="18"/>
              <w:szCs w:val="18"/>
              <w:lang w:eastAsia="es-HN"/>
            </w:rPr>
            <w:alias w:val="Restante"/>
            <w:tag w:val="Restante"/>
            <w:id w:val="545422024"/>
            <w:lock w:val="sdtLocked"/>
            <w:placeholder>
              <w:docPart w:val="7F79A39CC59D4FFDA91FA64C83BEB3D1"/>
            </w:placeholder>
            <w:showingPlcHdr/>
            <w:text/>
          </w:sdtPr>
          <w:sdtContent>
            <w:tc>
              <w:tcPr>
                <w:tcW w:w="1780" w:type="dxa"/>
                <w:shd w:val="clear" w:color="auto" w:fill="auto"/>
                <w:vAlign w:val="center"/>
              </w:tcPr>
              <w:p w14:paraId="37380D54" w14:textId="523EED8C" w:rsidR="009D3F41" w:rsidRPr="00E16EA3" w:rsidRDefault="007B30A1" w:rsidP="00C954D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8"/>
                    <w:szCs w:val="18"/>
                    <w:lang w:eastAsia="es-HN"/>
                  </w:rPr>
                </w:pPr>
                <w:r w:rsidRPr="0087390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662D3" w:rsidRPr="00C954D7" w14:paraId="2680AD7A" w14:textId="77777777" w:rsidTr="007D5C00">
        <w:trPr>
          <w:trHeight w:val="2268"/>
          <w:jc w:val="center"/>
        </w:trPr>
        <w:tc>
          <w:tcPr>
            <w:tcW w:w="3560" w:type="dxa"/>
            <w:shd w:val="clear" w:color="auto" w:fill="auto"/>
            <w:vAlign w:val="center"/>
          </w:tcPr>
          <w:p w14:paraId="133E6178" w14:textId="77777777" w:rsidR="00F662D3" w:rsidRPr="00E16EA3" w:rsidRDefault="00F662D3" w:rsidP="00C9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</w:p>
        </w:tc>
        <w:tc>
          <w:tcPr>
            <w:tcW w:w="3560" w:type="dxa"/>
            <w:shd w:val="clear" w:color="auto" w:fill="auto"/>
            <w:vAlign w:val="center"/>
          </w:tcPr>
          <w:p w14:paraId="5B2DE1CE" w14:textId="77777777" w:rsidR="00F662D3" w:rsidRPr="00E16EA3" w:rsidRDefault="00F662D3" w:rsidP="00C9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14:paraId="2A4B5175" w14:textId="048591FE" w:rsidR="00F662D3" w:rsidRPr="00E16EA3" w:rsidRDefault="00F662D3" w:rsidP="00C9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</w:p>
        </w:tc>
      </w:tr>
      <w:tr w:rsidR="00F662D3" w:rsidRPr="00C954D7" w14:paraId="60605A63" w14:textId="77777777" w:rsidTr="009D3F41">
        <w:trPr>
          <w:trHeight w:val="567"/>
          <w:jc w:val="center"/>
        </w:trPr>
        <w:sdt>
          <w:sdtPr>
            <w:rPr>
              <w:rFonts w:ascii="Arial" w:eastAsia="Times New Roman" w:hAnsi="Arial" w:cs="Arial"/>
              <w:b/>
              <w:bCs/>
              <w:color w:val="404040"/>
              <w:sz w:val="18"/>
              <w:szCs w:val="18"/>
              <w:lang w:eastAsia="es-HN"/>
            </w:rPr>
            <w:alias w:val="Jefe directo del solicitante"/>
            <w:tag w:val="Jefe directo del solicitante"/>
            <w:id w:val="351846983"/>
            <w:lock w:val="sdtLocked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560" w:type="dxa"/>
                <w:shd w:val="clear" w:color="auto" w:fill="auto"/>
                <w:vAlign w:val="center"/>
              </w:tcPr>
              <w:p w14:paraId="4A0CABA6" w14:textId="23F8022D" w:rsidR="00F662D3" w:rsidRPr="00E16EA3" w:rsidRDefault="00A056FF" w:rsidP="00C954D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8"/>
                    <w:szCs w:val="18"/>
                    <w:lang w:eastAsia="es-HN"/>
                  </w:rPr>
                </w:pPr>
                <w:r w:rsidRPr="0087390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404040"/>
              <w:sz w:val="18"/>
              <w:szCs w:val="18"/>
              <w:lang w:eastAsia="es-HN"/>
            </w:rPr>
            <w:alias w:val="Solicitante"/>
            <w:tag w:val="Solicitante"/>
            <w:id w:val="366883241"/>
            <w:lock w:val="sdtLocked"/>
            <w:placeholder>
              <w:docPart w:val="C87797EB9B844103B4E6AB993723DD8F"/>
            </w:placeholder>
            <w:showingPlcHdr/>
            <w:text/>
          </w:sdtPr>
          <w:sdtContent>
            <w:tc>
              <w:tcPr>
                <w:tcW w:w="3560" w:type="dxa"/>
                <w:shd w:val="clear" w:color="auto" w:fill="auto"/>
                <w:vAlign w:val="center"/>
              </w:tcPr>
              <w:p w14:paraId="6321EB20" w14:textId="30B19066" w:rsidR="00F662D3" w:rsidRPr="00E16EA3" w:rsidRDefault="006C3442" w:rsidP="00C954D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color w:val="404040"/>
                    <w:sz w:val="18"/>
                    <w:szCs w:val="18"/>
                    <w:lang w:eastAsia="es-HN"/>
                  </w:rPr>
                </w:pPr>
                <w:r w:rsidRPr="0087390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3560" w:type="dxa"/>
            <w:gridSpan w:val="2"/>
            <w:shd w:val="clear" w:color="auto" w:fill="auto"/>
            <w:vAlign w:val="center"/>
          </w:tcPr>
          <w:p w14:paraId="318BEF19" w14:textId="7BB67FBC" w:rsidR="00F662D3" w:rsidRPr="00E16EA3" w:rsidRDefault="006C3442" w:rsidP="00C95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  <w:t>Talento Humano</w:t>
            </w:r>
          </w:p>
        </w:tc>
      </w:tr>
      <w:tr w:rsidR="007B30A1" w:rsidRPr="00C954D7" w14:paraId="69BC175B" w14:textId="77777777" w:rsidTr="007D5C00">
        <w:trPr>
          <w:trHeight w:val="1701"/>
          <w:jc w:val="center"/>
        </w:trPr>
        <w:tc>
          <w:tcPr>
            <w:tcW w:w="10680" w:type="dxa"/>
            <w:gridSpan w:val="4"/>
            <w:shd w:val="clear" w:color="auto" w:fill="auto"/>
          </w:tcPr>
          <w:p w14:paraId="1F68004E" w14:textId="77777777" w:rsidR="007B30A1" w:rsidRDefault="007B30A1" w:rsidP="007B30A1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8"/>
                <w:szCs w:val="18"/>
                <w:lang w:eastAsia="es-HN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8"/>
                <w:szCs w:val="18"/>
                <w:lang w:eastAsia="es-HN"/>
              </w:rPr>
              <w:t xml:space="preserve">Notas: </w:t>
            </w:r>
          </w:p>
          <w:sdt>
            <w:sdtPr>
              <w:rPr>
                <w:rFonts w:ascii="Arial" w:eastAsia="Times New Roman" w:hAnsi="Arial" w:cs="Arial"/>
                <w:color w:val="404040"/>
                <w:sz w:val="18"/>
                <w:szCs w:val="18"/>
                <w:lang w:eastAsia="es-HN"/>
              </w:rPr>
              <w:alias w:val="Notas adicionales"/>
              <w:tag w:val="Notas adicionales"/>
              <w:id w:val="1022979700"/>
              <w:lock w:val="sdtLocked"/>
              <w:placeholder>
                <w:docPart w:val="DefaultPlaceholder_-1854013440"/>
              </w:placeholder>
              <w:showingPlcHdr/>
            </w:sdtPr>
            <w:sdtContent>
              <w:p w14:paraId="7B0E2C08" w14:textId="572DF064" w:rsidR="007B30A1" w:rsidRPr="007B30A1" w:rsidRDefault="007B30A1" w:rsidP="007B30A1">
                <w:pPr>
                  <w:spacing w:after="0" w:line="240" w:lineRule="auto"/>
                  <w:rPr>
                    <w:rFonts w:ascii="Arial" w:eastAsia="Times New Roman" w:hAnsi="Arial" w:cs="Arial"/>
                    <w:color w:val="404040"/>
                    <w:sz w:val="18"/>
                    <w:szCs w:val="18"/>
                    <w:lang w:eastAsia="es-HN"/>
                  </w:rPr>
                </w:pPr>
                <w:r w:rsidRPr="00873908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4D3218F4" w14:textId="77777777" w:rsidR="00E061A0" w:rsidRPr="00DE7AAF" w:rsidRDefault="00E061A0" w:rsidP="00D419AC">
      <w:pPr>
        <w:rPr>
          <w:rFonts w:ascii="Arial" w:hAnsi="Arial" w:cs="Arial"/>
          <w:color w:val="404040"/>
          <w:sz w:val="24"/>
          <w:szCs w:val="24"/>
        </w:rPr>
      </w:pPr>
    </w:p>
    <w:sectPr w:rsidR="00E061A0" w:rsidRPr="00DE7AAF" w:rsidSect="0011688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938C" w14:textId="77777777" w:rsidR="00B92FD8" w:rsidRDefault="00B92FD8" w:rsidP="00116884">
      <w:pPr>
        <w:spacing w:after="0" w:line="240" w:lineRule="auto"/>
      </w:pPr>
      <w:r>
        <w:separator/>
      </w:r>
    </w:p>
  </w:endnote>
  <w:endnote w:type="continuationSeparator" w:id="0">
    <w:p w14:paraId="7B862346" w14:textId="77777777" w:rsidR="00B92FD8" w:rsidRDefault="00B92FD8" w:rsidP="0011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F8DD" w14:textId="77777777" w:rsidR="000245DC" w:rsidRDefault="000245D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AB41AD" wp14:editId="37033BB7">
              <wp:simplePos x="0" y="0"/>
              <wp:positionH relativeFrom="column">
                <wp:posOffset>3594100</wp:posOffset>
              </wp:positionH>
              <wp:positionV relativeFrom="paragraph">
                <wp:posOffset>-285750</wp:posOffset>
              </wp:positionV>
              <wp:extent cx="2327275" cy="59944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7275" cy="599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5CCC94" w14:textId="77777777" w:rsidR="000245DC" w:rsidRPr="00E16EA3" w:rsidRDefault="000245DC" w:rsidP="000245DC">
                          <w:pPr>
                            <w:pBdr>
                              <w:top w:val="single" w:sz="4" w:space="1" w:color="D9D9D9"/>
                            </w:pBd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E16EA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AUTORIZACIÓN FINAL</w:t>
                          </w:r>
                        </w:p>
                        <w:p w14:paraId="5C2127F3" w14:textId="77777777" w:rsidR="000245DC" w:rsidRPr="00E16EA3" w:rsidRDefault="000245DC" w:rsidP="000245DC">
                          <w:pPr>
                            <w:pBdr>
                              <w:top w:val="single" w:sz="4" w:space="1" w:color="D9D9D9"/>
                            </w:pBd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16EA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Nashwa Sabillon</w:t>
                          </w:r>
                        </w:p>
                        <w:p w14:paraId="7F067B7A" w14:textId="02B46C7A" w:rsidR="000245DC" w:rsidRPr="00E16EA3" w:rsidRDefault="000245DC" w:rsidP="000245DC">
                          <w:pPr>
                            <w:pBdr>
                              <w:top w:val="single" w:sz="4" w:space="1" w:color="D9D9D9"/>
                            </w:pBd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16EA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Sub</w:t>
                          </w:r>
                          <w:r w:rsidR="00AC10C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-Director </w:t>
                          </w:r>
                          <w:r w:rsidRPr="00E16EA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B41A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3pt;margin-top:-22.5pt;width:183.25pt;height:4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" stroked="f">
              <v:textbox>
                <w:txbxContent>
                  <w:p w14:paraId="2D5CCC94" w14:textId="77777777" w:rsidR="000245DC" w:rsidRPr="00E16EA3" w:rsidRDefault="000245DC" w:rsidP="000245DC">
                    <w:pPr>
                      <w:pBdr>
                        <w:top w:val="single" w:sz="4" w:space="1" w:color="D9D9D9"/>
                      </w:pBdr>
                      <w:spacing w:after="0"/>
                      <w:jc w:val="right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E16EA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AUTORIZACIÓN FINAL</w:t>
                    </w:r>
                  </w:p>
                  <w:p w14:paraId="5C2127F3" w14:textId="77777777" w:rsidR="000245DC" w:rsidRPr="00E16EA3" w:rsidRDefault="000245DC" w:rsidP="000245DC">
                    <w:pPr>
                      <w:pBdr>
                        <w:top w:val="single" w:sz="4" w:space="1" w:color="D9D9D9"/>
                      </w:pBdr>
                      <w:spacing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16EA3">
                      <w:rPr>
                        <w:rFonts w:ascii="Arial" w:hAnsi="Arial" w:cs="Arial"/>
                        <w:sz w:val="18"/>
                        <w:szCs w:val="18"/>
                      </w:rPr>
                      <w:t>Nashwa Sabillon</w:t>
                    </w:r>
                  </w:p>
                  <w:p w14:paraId="7F067B7A" w14:textId="02B46C7A" w:rsidR="000245DC" w:rsidRPr="00E16EA3" w:rsidRDefault="000245DC" w:rsidP="000245DC">
                    <w:pPr>
                      <w:pBdr>
                        <w:top w:val="single" w:sz="4" w:space="1" w:color="D9D9D9"/>
                      </w:pBdr>
                      <w:spacing w:after="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16EA3">
                      <w:rPr>
                        <w:rFonts w:ascii="Arial" w:hAnsi="Arial" w:cs="Arial"/>
                        <w:sz w:val="18"/>
                        <w:szCs w:val="18"/>
                      </w:rPr>
                      <w:t>Sub</w:t>
                    </w:r>
                    <w:r w:rsidR="00AC10C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-Director </w:t>
                    </w:r>
                    <w:r w:rsidRPr="00E16EA3">
                      <w:rPr>
                        <w:rFonts w:ascii="Arial" w:hAnsi="Arial" w:cs="Arial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DC03" w14:textId="77777777" w:rsidR="00B92FD8" w:rsidRDefault="00B92FD8" w:rsidP="00116884">
      <w:pPr>
        <w:spacing w:after="0" w:line="240" w:lineRule="auto"/>
      </w:pPr>
      <w:r>
        <w:separator/>
      </w:r>
    </w:p>
  </w:footnote>
  <w:footnote w:type="continuationSeparator" w:id="0">
    <w:p w14:paraId="373C8B8B" w14:textId="77777777" w:rsidR="00B92FD8" w:rsidRDefault="00B92FD8" w:rsidP="00116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6CC6" w14:textId="29A71D80" w:rsidR="00116884" w:rsidRDefault="00574172">
    <w:pPr>
      <w:pStyle w:val="Encabezado"/>
    </w:pPr>
    <w:r w:rsidRPr="003F0A4F"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D4D56B4" wp14:editId="2E8DE6CB">
              <wp:simplePos x="0" y="0"/>
              <wp:positionH relativeFrom="column">
                <wp:posOffset>1469390</wp:posOffset>
              </wp:positionH>
              <wp:positionV relativeFrom="paragraph">
                <wp:posOffset>-233045</wp:posOffset>
              </wp:positionV>
              <wp:extent cx="3495040" cy="755650"/>
              <wp:effectExtent l="0" t="0" r="10160" b="25400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040" cy="7556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A952C6" w14:textId="56F3689E" w:rsidR="00DE4AA2" w:rsidRPr="00307D6A" w:rsidRDefault="00DE4AA2" w:rsidP="00DE4AA2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center"/>
                            <w:rPr>
                              <w:rFonts w:cs="Calibri"/>
                              <w:b/>
                              <w:bCs/>
                              <w:color w:val="4A5356"/>
                              <w:sz w:val="28"/>
                              <w:szCs w:val="28"/>
                            </w:rPr>
                          </w:pPr>
                          <w:r w:rsidRPr="00307D6A">
                            <w:rPr>
                              <w:rFonts w:cs="Calibri"/>
                              <w:b/>
                              <w:bCs/>
                              <w:color w:val="4A5356"/>
                              <w:sz w:val="28"/>
                              <w:szCs w:val="28"/>
                            </w:rPr>
                            <w:t>DEPARTAMENTO</w:t>
                          </w:r>
                          <w:r>
                            <w:rPr>
                              <w:rFonts w:cs="Calibri"/>
                              <w:b/>
                              <w:bCs/>
                              <w:color w:val="4A5356"/>
                              <w:sz w:val="28"/>
                              <w:szCs w:val="28"/>
                            </w:rPr>
                            <w:t xml:space="preserve"> DE TALENTO HUMANO</w:t>
                          </w:r>
                        </w:p>
                        <w:p w14:paraId="67D961D3" w14:textId="53BCD361" w:rsidR="00DE4AA2" w:rsidRPr="00307D6A" w:rsidRDefault="00037912" w:rsidP="00DE4AA2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jc w:val="center"/>
                            <w:rPr>
                              <w:rFonts w:cs="Calibri"/>
                              <w:color w:val="4A535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4A5356"/>
                              <w:sz w:val="20"/>
                              <w:szCs w:val="20"/>
                            </w:rPr>
                            <w:t>FORMATO</w:t>
                          </w:r>
                        </w:p>
                        <w:p w14:paraId="198ACB13" w14:textId="719EF855" w:rsidR="00DE4AA2" w:rsidRPr="00E92B1D" w:rsidRDefault="00037912" w:rsidP="00DE4AA2">
                          <w:pPr>
                            <w:spacing w:after="0" w:line="276" w:lineRule="auto"/>
                            <w:jc w:val="center"/>
                            <w:rPr>
                              <w:rFonts w:cs="Calibri"/>
                              <w:color w:val="4A5356"/>
                              <w:lang w:val="es-VE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4A5356"/>
                              <w:szCs w:val="20"/>
                            </w:rPr>
                            <w:t xml:space="preserve">SOLICITUD DE </w:t>
                          </w:r>
                          <w:r w:rsidR="00216CB1">
                            <w:rPr>
                              <w:rFonts w:cs="Calibri"/>
                              <w:b/>
                              <w:bCs/>
                              <w:color w:val="4A5356"/>
                              <w:szCs w:val="20"/>
                            </w:rPr>
                            <w:t>AUSENCIA POR VACACIONES</w:t>
                          </w:r>
                          <w:r w:rsidR="00DE4AA2">
                            <w:rPr>
                              <w:rFonts w:cs="Calibri"/>
                              <w:b/>
                              <w:bCs/>
                              <w:color w:val="4A5356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4D56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5.7pt;margin-top:-18.35pt;width:275.2pt;height:59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" filled="f" strokecolor="white [3212]">
              <v:textbox>
                <w:txbxContent>
                  <w:p w14:paraId="51A952C6" w14:textId="56F3689E" w:rsidR="00DE4AA2" w:rsidRPr="00307D6A" w:rsidRDefault="00DE4AA2" w:rsidP="00DE4AA2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jc w:val="center"/>
                      <w:rPr>
                        <w:rFonts w:cs="Calibri"/>
                        <w:b/>
                        <w:bCs/>
                        <w:color w:val="4A5356"/>
                        <w:sz w:val="28"/>
                        <w:szCs w:val="28"/>
                      </w:rPr>
                    </w:pPr>
                    <w:r w:rsidRPr="00307D6A">
                      <w:rPr>
                        <w:rFonts w:cs="Calibri"/>
                        <w:b/>
                        <w:bCs/>
                        <w:color w:val="4A5356"/>
                        <w:sz w:val="28"/>
                        <w:szCs w:val="28"/>
                      </w:rPr>
                      <w:t>DEPARTAMENTO</w:t>
                    </w:r>
                    <w:r>
                      <w:rPr>
                        <w:rFonts w:cs="Calibri"/>
                        <w:b/>
                        <w:bCs/>
                        <w:color w:val="4A5356"/>
                        <w:sz w:val="28"/>
                        <w:szCs w:val="28"/>
                      </w:rPr>
                      <w:t xml:space="preserve"> DE </w:t>
                    </w:r>
                    <w:r>
                      <w:rPr>
                        <w:rFonts w:cs="Calibri"/>
                        <w:b/>
                        <w:bCs/>
                        <w:color w:val="4A5356"/>
                        <w:sz w:val="28"/>
                        <w:szCs w:val="28"/>
                      </w:rPr>
                      <w:t>TALENTO HUMANO</w:t>
                    </w:r>
                  </w:p>
                  <w:p w14:paraId="67D961D3" w14:textId="53BCD361" w:rsidR="00DE4AA2" w:rsidRPr="00307D6A" w:rsidRDefault="00037912" w:rsidP="00DE4AA2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jc w:val="center"/>
                      <w:rPr>
                        <w:rFonts w:cs="Calibri"/>
                        <w:color w:val="4A5356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color w:val="4A5356"/>
                        <w:sz w:val="20"/>
                        <w:szCs w:val="20"/>
                      </w:rPr>
                      <w:t>FORMATO</w:t>
                    </w:r>
                  </w:p>
                  <w:p w14:paraId="198ACB13" w14:textId="719EF855" w:rsidR="00DE4AA2" w:rsidRPr="00E92B1D" w:rsidRDefault="00037912" w:rsidP="00DE4AA2">
                    <w:pPr>
                      <w:spacing w:after="0" w:line="276" w:lineRule="auto"/>
                      <w:jc w:val="center"/>
                      <w:rPr>
                        <w:rFonts w:cs="Calibri"/>
                        <w:color w:val="4A5356"/>
                        <w:lang w:val="es-VE"/>
                      </w:rPr>
                    </w:pPr>
                    <w:r>
                      <w:rPr>
                        <w:rFonts w:cs="Calibri"/>
                        <w:b/>
                        <w:bCs/>
                        <w:color w:val="4A5356"/>
                        <w:szCs w:val="20"/>
                      </w:rPr>
                      <w:t xml:space="preserve">SOLICITUD DE </w:t>
                    </w:r>
                    <w:r w:rsidR="00216CB1">
                      <w:rPr>
                        <w:rFonts w:cs="Calibri"/>
                        <w:b/>
                        <w:bCs/>
                        <w:color w:val="4A5356"/>
                        <w:szCs w:val="20"/>
                      </w:rPr>
                      <w:t>AUSENCIA POR VACACIONES</w:t>
                    </w:r>
                    <w:r w:rsidR="00DE4AA2">
                      <w:rPr>
                        <w:rFonts w:cs="Calibri"/>
                        <w:b/>
                        <w:bCs/>
                        <w:color w:val="4A5356"/>
                        <w:szCs w:val="20"/>
                      </w:rPr>
                      <w:t xml:space="preserve"> 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DE4AA2" w:rsidRPr="003F0A4F">
      <w:rPr>
        <w:noProof/>
      </w:rPr>
      <w:drawing>
        <wp:anchor distT="0" distB="0" distL="114300" distR="114300" simplePos="0" relativeHeight="251671552" behindDoc="1" locked="0" layoutInCell="1" allowOverlap="1" wp14:anchorId="0AEF9E51" wp14:editId="0B2391DE">
          <wp:simplePos x="0" y="0"/>
          <wp:positionH relativeFrom="margin">
            <wp:posOffset>-533400</wp:posOffset>
          </wp:positionH>
          <wp:positionV relativeFrom="paragraph">
            <wp:posOffset>-114300</wp:posOffset>
          </wp:positionV>
          <wp:extent cx="1993265" cy="520700"/>
          <wp:effectExtent l="0" t="0" r="6985" b="0"/>
          <wp:wrapTight wrapText="bothSides">
            <wp:wrapPolygon edited="0">
              <wp:start x="413" y="0"/>
              <wp:lineTo x="0" y="10273"/>
              <wp:lineTo x="0" y="19756"/>
              <wp:lineTo x="17547" y="20546"/>
              <wp:lineTo x="20850" y="20546"/>
              <wp:lineTo x="21469" y="18966"/>
              <wp:lineTo x="21469" y="2371"/>
              <wp:lineTo x="17960" y="0"/>
              <wp:lineTo x="413" y="0"/>
            </wp:wrapPolygon>
          </wp:wrapTight>
          <wp:docPr id="1" name="Imagen 1" descr="Imagen que contiene objeto, reloj, computer, computador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objeto, reloj, computer, computador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265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4AA2" w:rsidRPr="003F0A4F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9F43351" wp14:editId="73B443FF">
              <wp:simplePos x="0" y="0"/>
              <wp:positionH relativeFrom="column">
                <wp:posOffset>4652645</wp:posOffset>
              </wp:positionH>
              <wp:positionV relativeFrom="paragraph">
                <wp:posOffset>-163830</wp:posOffset>
              </wp:positionV>
              <wp:extent cx="1468800" cy="1404620"/>
              <wp:effectExtent l="0" t="0" r="17145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559A2" w14:textId="0041EA8D" w:rsidR="00DE4AA2" w:rsidRPr="0053273A" w:rsidRDefault="00AC10CC" w:rsidP="00DE4AA2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noProof/>
                            </w:rPr>
                          </w:pPr>
                          <w:r w:rsidRPr="00AC10CC">
                            <w:rPr>
                              <w:rFonts w:cstheme="minorHAnsi"/>
                              <w:noProof/>
                            </w:rPr>
                            <w:t>THU-FMT-7.9</w:t>
                          </w:r>
                          <w:r w:rsidR="00A365A3">
                            <w:rPr>
                              <w:rFonts w:cstheme="minorHAnsi"/>
                              <w:noProof/>
                            </w:rPr>
                            <w:t>.1</w:t>
                          </w:r>
                        </w:p>
                        <w:p w14:paraId="4B5C649B" w14:textId="77777777" w:rsidR="00DE4AA2" w:rsidRPr="00E92B1D" w:rsidRDefault="00DE4AA2" w:rsidP="00DE4AA2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Cs/>
                              <w:noProof/>
                            </w:rPr>
                          </w:pPr>
                          <w:r w:rsidRPr="00E92B1D">
                            <w:rPr>
                              <w:rFonts w:cstheme="minorHAnsi"/>
                              <w:noProof/>
                            </w:rPr>
                            <w:t xml:space="preserve">Pagina </w: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begin"/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instrText xml:space="preserve"> PAGE  \* Arabic  \* MERGEFORMAT </w:instrTex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separate"/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t>1</w: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end"/>
                          </w:r>
                          <w:r w:rsidRPr="00E92B1D">
                            <w:rPr>
                              <w:rFonts w:cstheme="minorHAnsi"/>
                              <w:noProof/>
                            </w:rPr>
                            <w:t xml:space="preserve"> / </w: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begin"/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instrText xml:space="preserve"> NUMPAGES  \* Arabic  \* MERGEFORMAT </w:instrTex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separate"/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t>1</w: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end"/>
                          </w:r>
                        </w:p>
                        <w:p w14:paraId="328C7676" w14:textId="4C4EBC65" w:rsidR="00DE4AA2" w:rsidRPr="00E92B1D" w:rsidRDefault="00DE4AA2" w:rsidP="00DE4AA2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</w:rPr>
                          </w:pP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t xml:space="preserve">V 1.1 </w: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begin"/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instrText xml:space="preserve"> TIME \@ "d/MM/yyyy" </w:instrTex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separate"/>
                          </w:r>
                          <w:r w:rsidR="004846F2">
                            <w:rPr>
                              <w:rFonts w:cstheme="minorHAnsi"/>
                              <w:bCs/>
                              <w:noProof/>
                            </w:rPr>
                            <w:t>18/03/2025</w:t>
                          </w:r>
                          <w:r w:rsidRPr="00E92B1D">
                            <w:rPr>
                              <w:rFonts w:cstheme="minorHAnsi"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F4335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6.35pt;margin-top:-12.9pt;width:115.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" strokecolor="white [3212]">
              <v:textbox style="mso-fit-shape-to-text:t">
                <w:txbxContent>
                  <w:p w14:paraId="1E5559A2" w14:textId="0041EA8D" w:rsidR="00DE4AA2" w:rsidRPr="0053273A" w:rsidRDefault="00AC10CC" w:rsidP="00DE4AA2">
                    <w:pPr>
                      <w:spacing w:after="0" w:line="240" w:lineRule="auto"/>
                      <w:jc w:val="right"/>
                      <w:rPr>
                        <w:rFonts w:cstheme="minorHAnsi"/>
                        <w:noProof/>
                      </w:rPr>
                    </w:pPr>
                    <w:r w:rsidRPr="00AC10CC">
                      <w:rPr>
                        <w:rFonts w:cstheme="minorHAnsi"/>
                        <w:noProof/>
                      </w:rPr>
                      <w:t>THU-FMT-7.9</w:t>
                    </w:r>
                    <w:r w:rsidR="00A365A3">
                      <w:rPr>
                        <w:rFonts w:cstheme="minorHAnsi"/>
                        <w:noProof/>
                      </w:rPr>
                      <w:t>.1</w:t>
                    </w:r>
                  </w:p>
                  <w:p w14:paraId="4B5C649B" w14:textId="77777777" w:rsidR="00DE4AA2" w:rsidRPr="00E92B1D" w:rsidRDefault="00DE4AA2" w:rsidP="00DE4AA2">
                    <w:pPr>
                      <w:spacing w:after="0" w:line="240" w:lineRule="auto"/>
                      <w:jc w:val="right"/>
                      <w:rPr>
                        <w:rFonts w:cstheme="minorHAnsi"/>
                        <w:bCs/>
                        <w:noProof/>
                      </w:rPr>
                    </w:pPr>
                    <w:r w:rsidRPr="00E92B1D">
                      <w:rPr>
                        <w:rFonts w:cstheme="minorHAnsi"/>
                        <w:noProof/>
                      </w:rPr>
                      <w:t xml:space="preserve">Pagina </w: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begin"/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instrText xml:space="preserve"> PAGE  \* Arabic  \* MERGEFORMAT </w:instrTex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separate"/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t>1</w: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end"/>
                    </w:r>
                    <w:r w:rsidRPr="00E92B1D">
                      <w:rPr>
                        <w:rFonts w:cstheme="minorHAnsi"/>
                        <w:noProof/>
                      </w:rPr>
                      <w:t xml:space="preserve"> / </w: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begin"/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instrText xml:space="preserve"> NUMPAGES  \* Arabic  \* MERGEFORMAT </w:instrTex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separate"/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t>1</w: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end"/>
                    </w:r>
                  </w:p>
                  <w:p w14:paraId="328C7676" w14:textId="4C4EBC65" w:rsidR="00DE4AA2" w:rsidRPr="00E92B1D" w:rsidRDefault="00DE4AA2" w:rsidP="00DE4AA2">
                    <w:pPr>
                      <w:spacing w:after="0" w:line="240" w:lineRule="auto"/>
                      <w:jc w:val="right"/>
                      <w:rPr>
                        <w:rFonts w:cstheme="minorHAnsi"/>
                      </w:rPr>
                    </w:pPr>
                    <w:r w:rsidRPr="00E92B1D">
                      <w:rPr>
                        <w:rFonts w:cstheme="minorHAnsi"/>
                        <w:bCs/>
                        <w:noProof/>
                      </w:rPr>
                      <w:t xml:space="preserve">V 1.1 </w: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begin"/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instrText xml:space="preserve"> TIME \@ "d/MM/yyyy" </w:instrTex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separate"/>
                    </w:r>
                    <w:r w:rsidR="004846F2">
                      <w:rPr>
                        <w:rFonts w:cstheme="minorHAnsi"/>
                        <w:bCs/>
                        <w:noProof/>
                      </w:rPr>
                      <w:t>18/03/2025</w:t>
                    </w:r>
                    <w:r w:rsidRPr="00E92B1D">
                      <w:rPr>
                        <w:rFonts w:cstheme="minorHAnsi"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245DC" w:rsidRPr="003F0A4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B2DB43" wp14:editId="482CA49F">
              <wp:simplePos x="0" y="0"/>
              <wp:positionH relativeFrom="column">
                <wp:posOffset>-579120</wp:posOffset>
              </wp:positionH>
              <wp:positionV relativeFrom="paragraph">
                <wp:posOffset>680085</wp:posOffset>
              </wp:positionV>
              <wp:extent cx="6772275" cy="0"/>
              <wp:effectExtent l="38100" t="57150" r="47625" b="571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22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  <a:effectLst/>
                      <a:scene3d>
                        <a:camera prst="orthographicFront"/>
                        <a:lightRig rig="threePt" dir="t"/>
                      </a:scene3d>
                      <a:sp3d>
                        <a:bevelT prst="relaxedInset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15905D" id="Conector rec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6pt,53.55pt" to="487.6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" strokecolor="#d8d8d8 [2732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70"/>
    <w:rsid w:val="000030ED"/>
    <w:rsid w:val="00014B71"/>
    <w:rsid w:val="000245DC"/>
    <w:rsid w:val="00024DAB"/>
    <w:rsid w:val="00030EC2"/>
    <w:rsid w:val="00037912"/>
    <w:rsid w:val="00042AF4"/>
    <w:rsid w:val="00066737"/>
    <w:rsid w:val="00071CF6"/>
    <w:rsid w:val="00092EF3"/>
    <w:rsid w:val="00094BC1"/>
    <w:rsid w:val="000B142E"/>
    <w:rsid w:val="000E0C05"/>
    <w:rsid w:val="000F6108"/>
    <w:rsid w:val="00116884"/>
    <w:rsid w:val="00150B92"/>
    <w:rsid w:val="00170F6C"/>
    <w:rsid w:val="00177E48"/>
    <w:rsid w:val="00190AC4"/>
    <w:rsid w:val="001954DB"/>
    <w:rsid w:val="001A3567"/>
    <w:rsid w:val="001B0B1D"/>
    <w:rsid w:val="001C3D02"/>
    <w:rsid w:val="001C5C53"/>
    <w:rsid w:val="001D53B1"/>
    <w:rsid w:val="001E5AB3"/>
    <w:rsid w:val="001F63CB"/>
    <w:rsid w:val="00216CB1"/>
    <w:rsid w:val="00253E6C"/>
    <w:rsid w:val="00256A7B"/>
    <w:rsid w:val="002570D3"/>
    <w:rsid w:val="00257931"/>
    <w:rsid w:val="002F2CBC"/>
    <w:rsid w:val="00315EA1"/>
    <w:rsid w:val="00337BA9"/>
    <w:rsid w:val="003635FD"/>
    <w:rsid w:val="00381280"/>
    <w:rsid w:val="00384638"/>
    <w:rsid w:val="003860DC"/>
    <w:rsid w:val="003C7929"/>
    <w:rsid w:val="00426352"/>
    <w:rsid w:val="00450470"/>
    <w:rsid w:val="00452EA6"/>
    <w:rsid w:val="004846F2"/>
    <w:rsid w:val="004B66A6"/>
    <w:rsid w:val="004F297C"/>
    <w:rsid w:val="00503E52"/>
    <w:rsid w:val="005125AC"/>
    <w:rsid w:val="00563D76"/>
    <w:rsid w:val="005673A5"/>
    <w:rsid w:val="00574172"/>
    <w:rsid w:val="00586EBB"/>
    <w:rsid w:val="00592D8C"/>
    <w:rsid w:val="005C1861"/>
    <w:rsid w:val="005D7432"/>
    <w:rsid w:val="005E00D9"/>
    <w:rsid w:val="005E36E4"/>
    <w:rsid w:val="005F1997"/>
    <w:rsid w:val="0062606A"/>
    <w:rsid w:val="00643CDD"/>
    <w:rsid w:val="006447F5"/>
    <w:rsid w:val="00645801"/>
    <w:rsid w:val="00645A79"/>
    <w:rsid w:val="00673B88"/>
    <w:rsid w:val="00697AC2"/>
    <w:rsid w:val="006A0154"/>
    <w:rsid w:val="006B0F86"/>
    <w:rsid w:val="006C15E6"/>
    <w:rsid w:val="006C3442"/>
    <w:rsid w:val="006C7B3E"/>
    <w:rsid w:val="006F0B29"/>
    <w:rsid w:val="006F5882"/>
    <w:rsid w:val="006F6A82"/>
    <w:rsid w:val="007310DC"/>
    <w:rsid w:val="00756E69"/>
    <w:rsid w:val="00763506"/>
    <w:rsid w:val="00795BB4"/>
    <w:rsid w:val="007B30A1"/>
    <w:rsid w:val="007D4403"/>
    <w:rsid w:val="007D5C00"/>
    <w:rsid w:val="008404A2"/>
    <w:rsid w:val="008461F2"/>
    <w:rsid w:val="00852342"/>
    <w:rsid w:val="00864118"/>
    <w:rsid w:val="008A63BD"/>
    <w:rsid w:val="008D233A"/>
    <w:rsid w:val="008E6BB0"/>
    <w:rsid w:val="008F7F15"/>
    <w:rsid w:val="00935D1C"/>
    <w:rsid w:val="00981760"/>
    <w:rsid w:val="009853BE"/>
    <w:rsid w:val="009B4D33"/>
    <w:rsid w:val="009D3F41"/>
    <w:rsid w:val="009F314B"/>
    <w:rsid w:val="00A056FF"/>
    <w:rsid w:val="00A21903"/>
    <w:rsid w:val="00A260F3"/>
    <w:rsid w:val="00A320A5"/>
    <w:rsid w:val="00A365A3"/>
    <w:rsid w:val="00A41AFE"/>
    <w:rsid w:val="00A45F31"/>
    <w:rsid w:val="00A5102A"/>
    <w:rsid w:val="00A54DF1"/>
    <w:rsid w:val="00A6344E"/>
    <w:rsid w:val="00A70A0D"/>
    <w:rsid w:val="00A70D56"/>
    <w:rsid w:val="00A71387"/>
    <w:rsid w:val="00A8733F"/>
    <w:rsid w:val="00AC10CC"/>
    <w:rsid w:val="00AC2104"/>
    <w:rsid w:val="00AD69A1"/>
    <w:rsid w:val="00AE28C9"/>
    <w:rsid w:val="00AE750B"/>
    <w:rsid w:val="00B149A7"/>
    <w:rsid w:val="00B40B4D"/>
    <w:rsid w:val="00B53999"/>
    <w:rsid w:val="00B559D2"/>
    <w:rsid w:val="00B628DF"/>
    <w:rsid w:val="00B66277"/>
    <w:rsid w:val="00B72720"/>
    <w:rsid w:val="00B74E7E"/>
    <w:rsid w:val="00B92FD8"/>
    <w:rsid w:val="00BC53A9"/>
    <w:rsid w:val="00BD3E93"/>
    <w:rsid w:val="00C02607"/>
    <w:rsid w:val="00C2378C"/>
    <w:rsid w:val="00C31134"/>
    <w:rsid w:val="00C65CCF"/>
    <w:rsid w:val="00C9141A"/>
    <w:rsid w:val="00C954D7"/>
    <w:rsid w:val="00CB5920"/>
    <w:rsid w:val="00CC6DA4"/>
    <w:rsid w:val="00CE5639"/>
    <w:rsid w:val="00CF7353"/>
    <w:rsid w:val="00D13419"/>
    <w:rsid w:val="00D21E33"/>
    <w:rsid w:val="00D419AC"/>
    <w:rsid w:val="00DA3140"/>
    <w:rsid w:val="00DA566E"/>
    <w:rsid w:val="00DB0B92"/>
    <w:rsid w:val="00DB2E6A"/>
    <w:rsid w:val="00DE4AA2"/>
    <w:rsid w:val="00DE7AAF"/>
    <w:rsid w:val="00DF1EBB"/>
    <w:rsid w:val="00E0604B"/>
    <w:rsid w:val="00E061A0"/>
    <w:rsid w:val="00E16EA3"/>
    <w:rsid w:val="00E20011"/>
    <w:rsid w:val="00E9283F"/>
    <w:rsid w:val="00EC3705"/>
    <w:rsid w:val="00ED11CA"/>
    <w:rsid w:val="00F010E3"/>
    <w:rsid w:val="00F13640"/>
    <w:rsid w:val="00F36B41"/>
    <w:rsid w:val="00F662D3"/>
    <w:rsid w:val="00FB3417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3EF040"/>
  <w15:chartTrackingRefBased/>
  <w15:docId w15:val="{537FB1FC-B85B-4AAA-8605-5D06D73E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8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0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470"/>
    <w:rPr>
      <w:rFonts w:ascii="Segoe U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697AC2"/>
    <w:rPr>
      <w:i/>
      <w:iCs/>
      <w:color w:val="647074" w:themeColor="text1" w:themeTint="BF"/>
    </w:rPr>
  </w:style>
  <w:style w:type="paragraph" w:styleId="Encabezado">
    <w:name w:val="header"/>
    <w:basedOn w:val="Normal"/>
    <w:link w:val="EncabezadoCar"/>
    <w:uiPriority w:val="99"/>
    <w:unhideWhenUsed/>
    <w:rsid w:val="001168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116884"/>
  </w:style>
  <w:style w:type="paragraph" w:styleId="Piedepgina">
    <w:name w:val="footer"/>
    <w:basedOn w:val="Normal"/>
    <w:link w:val="PiedepginaCar"/>
    <w:uiPriority w:val="99"/>
    <w:unhideWhenUsed/>
    <w:rsid w:val="001168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6884"/>
  </w:style>
  <w:style w:type="character" w:styleId="Textodelmarcadordeposicin">
    <w:name w:val="Placeholder Text"/>
    <w:basedOn w:val="Fuentedeprrafopredeter"/>
    <w:uiPriority w:val="99"/>
    <w:semiHidden/>
    <w:rsid w:val="00116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E9271-6A1F-42D2-A388-76F49C55FD40}"/>
      </w:docPartPr>
      <w:docPartBody>
        <w:p w:rsidR="001033E8" w:rsidRDefault="007D6B14">
          <w:r w:rsidRPr="008739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8E72C-5172-4C8A-B498-905A62014BC8}"/>
      </w:docPartPr>
      <w:docPartBody>
        <w:p w:rsidR="00553688" w:rsidRDefault="00883100">
          <w:r w:rsidRPr="000E2017">
            <w:rPr>
              <w:rStyle w:val="Textodelmarcadordeposicin"/>
            </w:rPr>
            <w:t>Elija un elemento.</w:t>
          </w:r>
        </w:p>
      </w:docPartBody>
    </w:docPart>
    <w:docPart>
      <w:docPartPr>
        <w:name w:val="A2F7D442A6BA44DF8361C8FC0FAEC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9E5FE-8BE3-4EA3-92F5-2A2B9641E9C3}"/>
      </w:docPartPr>
      <w:docPartBody>
        <w:p w:rsidR="00000000" w:rsidRDefault="00FD196B" w:rsidP="00FD196B">
          <w:pPr>
            <w:pStyle w:val="A2F7D442A6BA44DF8361C8FC0FAEC859"/>
          </w:pPr>
          <w:r w:rsidRPr="008739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4E480AA94654C54A4908AC373044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634EE-F6B9-4CF6-9416-BC95BBC94221}"/>
      </w:docPartPr>
      <w:docPartBody>
        <w:p w:rsidR="00000000" w:rsidRDefault="00FD196B" w:rsidP="00FD196B">
          <w:pPr>
            <w:pStyle w:val="B4E480AA94654C54A4908AC373044C91"/>
          </w:pPr>
          <w:r w:rsidRPr="008739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F8B33-4908-457E-BE87-A307DAFD650D}"/>
      </w:docPartPr>
      <w:docPartBody>
        <w:p w:rsidR="00000000" w:rsidRDefault="00FD196B">
          <w:r w:rsidRPr="00BA581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02548260174DDA8D2C0A9B7D0B8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814E9-AA77-42C1-85BF-DE51238EBE03}"/>
      </w:docPartPr>
      <w:docPartBody>
        <w:p w:rsidR="00000000" w:rsidRDefault="00FD196B" w:rsidP="00FD196B">
          <w:pPr>
            <w:pStyle w:val="DE02548260174DDA8D2C0A9B7D0B82E4"/>
          </w:pPr>
          <w:r w:rsidRPr="008739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F79A39CC59D4FFDA91FA64C83BEB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80664-62EE-4322-80EE-C3ED8C013884}"/>
      </w:docPartPr>
      <w:docPartBody>
        <w:p w:rsidR="00000000" w:rsidRDefault="00FD196B" w:rsidP="00FD196B">
          <w:pPr>
            <w:pStyle w:val="7F79A39CC59D4FFDA91FA64C83BEB3D1"/>
          </w:pPr>
          <w:r w:rsidRPr="0087390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7797EB9B844103B4E6AB993723D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13FAF-6E9D-4C38-9376-DF75AC6DB260}"/>
      </w:docPartPr>
      <w:docPartBody>
        <w:p w:rsidR="00000000" w:rsidRDefault="00FD196B" w:rsidP="00FD196B">
          <w:pPr>
            <w:pStyle w:val="C87797EB9B844103B4E6AB993723DD8F"/>
          </w:pPr>
          <w:r w:rsidRPr="0087390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14"/>
    <w:rsid w:val="00054C9E"/>
    <w:rsid w:val="00091AFD"/>
    <w:rsid w:val="000E0C05"/>
    <w:rsid w:val="000E7A2C"/>
    <w:rsid w:val="001033E8"/>
    <w:rsid w:val="00112EF7"/>
    <w:rsid w:val="00385ED4"/>
    <w:rsid w:val="00553688"/>
    <w:rsid w:val="00571904"/>
    <w:rsid w:val="006F5882"/>
    <w:rsid w:val="00765465"/>
    <w:rsid w:val="0079397D"/>
    <w:rsid w:val="007D6B14"/>
    <w:rsid w:val="007E5DDF"/>
    <w:rsid w:val="00864FD8"/>
    <w:rsid w:val="00883100"/>
    <w:rsid w:val="00893EDB"/>
    <w:rsid w:val="008C0B13"/>
    <w:rsid w:val="0098373E"/>
    <w:rsid w:val="009E4B0A"/>
    <w:rsid w:val="00A54DF1"/>
    <w:rsid w:val="00AC75A1"/>
    <w:rsid w:val="00B2421D"/>
    <w:rsid w:val="00B63C09"/>
    <w:rsid w:val="00B74D8F"/>
    <w:rsid w:val="00CE20EF"/>
    <w:rsid w:val="00D22D8C"/>
    <w:rsid w:val="00DF7959"/>
    <w:rsid w:val="00EC5D0D"/>
    <w:rsid w:val="00F53214"/>
    <w:rsid w:val="00FD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196B"/>
    <w:rPr>
      <w:color w:val="808080"/>
    </w:rPr>
  </w:style>
  <w:style w:type="paragraph" w:customStyle="1" w:styleId="4E1228C4BC4344549712CF423FE066D9">
    <w:name w:val="4E1228C4BC4344549712CF423FE066D9"/>
    <w:rsid w:val="00FD196B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0D2C74C129042DE89C5513C7B45B18C">
    <w:name w:val="D0D2C74C129042DE89C5513C7B45B18C"/>
    <w:rsid w:val="00CE20EF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2F7D442A6BA44DF8361C8FC0FAEC859">
    <w:name w:val="A2F7D442A6BA44DF8361C8FC0FAEC859"/>
    <w:rsid w:val="00FD196B"/>
    <w:rPr>
      <w:rFonts w:ascii="Calibri" w:eastAsia="Calibri" w:hAnsi="Calibri" w:cs="Times New Roman"/>
      <w:lang w:eastAsia="en-US"/>
    </w:rPr>
  </w:style>
  <w:style w:type="paragraph" w:customStyle="1" w:styleId="B4E480AA94654C54A4908AC373044C91">
    <w:name w:val="B4E480AA94654C54A4908AC373044C91"/>
    <w:rsid w:val="00FD196B"/>
    <w:rPr>
      <w:rFonts w:ascii="Calibri" w:eastAsia="Calibri" w:hAnsi="Calibri" w:cs="Times New Roman"/>
      <w:lang w:eastAsia="en-US"/>
    </w:rPr>
  </w:style>
  <w:style w:type="paragraph" w:customStyle="1" w:styleId="D0D2C74C129042DE89C5513C7B45B18C1">
    <w:name w:val="D0D2C74C129042DE89C5513C7B45B18C1"/>
    <w:rsid w:val="00FD196B"/>
    <w:rPr>
      <w:rFonts w:ascii="Calibri" w:eastAsia="Calibri" w:hAnsi="Calibri" w:cs="Times New Roman"/>
      <w:lang w:eastAsia="en-US"/>
    </w:rPr>
  </w:style>
  <w:style w:type="paragraph" w:customStyle="1" w:styleId="DE02548260174DDA8D2C0A9B7D0B82E4">
    <w:name w:val="DE02548260174DDA8D2C0A9B7D0B82E4"/>
    <w:rsid w:val="00FD196B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F79A39CC59D4FFDA91FA64C83BEB3D1">
    <w:name w:val="7F79A39CC59D4FFDA91FA64C83BEB3D1"/>
    <w:rsid w:val="00FD196B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87797EB9B844103B4E6AB993723DD8F">
    <w:name w:val="C87797EB9B844103B4E6AB993723DD8F"/>
    <w:rsid w:val="00FD196B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0330FD719A24D06B709209669A98ED9">
    <w:name w:val="10330FD719A24D06B709209669A98ED9"/>
    <w:rsid w:val="00FD196B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Mercadeo - Calidad">
      <a:dk1>
        <a:srgbClr val="373E40"/>
      </a:dk1>
      <a:lt1>
        <a:srgbClr val="FFFFFF"/>
      </a:lt1>
      <a:dk2>
        <a:srgbClr val="4A5356"/>
      </a:dk2>
      <a:lt2>
        <a:srgbClr val="FFFFFF"/>
      </a:lt2>
      <a:accent1>
        <a:srgbClr val="F7D3BA"/>
      </a:accent1>
      <a:accent2>
        <a:srgbClr val="E6E7E5"/>
      </a:accent2>
      <a:accent3>
        <a:srgbClr val="A6AA9C"/>
      </a:accent3>
      <a:accent4>
        <a:srgbClr val="475A60"/>
      </a:accent4>
      <a:accent5>
        <a:srgbClr val="87795D"/>
      </a:accent5>
      <a:accent6>
        <a:srgbClr val="A0988C"/>
      </a:accent6>
      <a:hlink>
        <a:srgbClr val="F5EFE3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Gabriela Reyes</cp:lastModifiedBy>
  <cp:revision>103</cp:revision>
  <cp:lastPrinted>2024-05-22T17:12:00Z</cp:lastPrinted>
  <dcterms:created xsi:type="dcterms:W3CDTF">2019-06-11T14:13:00Z</dcterms:created>
  <dcterms:modified xsi:type="dcterms:W3CDTF">2025-03-18T21:10:00Z</dcterms:modified>
</cp:coreProperties>
</file>